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CD" w:rsidRDefault="008053CD" w:rsidP="008053CD">
      <w:pPr>
        <w:rPr>
          <w:sz w:val="28"/>
          <w:szCs w:val="28"/>
        </w:rPr>
      </w:pPr>
    </w:p>
    <w:p w:rsidR="008053CD" w:rsidRDefault="008053CD" w:rsidP="008053CD">
      <w:pPr>
        <w:rPr>
          <w:sz w:val="28"/>
          <w:szCs w:val="28"/>
        </w:rPr>
      </w:pPr>
    </w:p>
    <w:p w:rsidR="008053CD" w:rsidRPr="008053CD" w:rsidRDefault="008053CD" w:rsidP="008053CD">
      <w:pPr>
        <w:rPr>
          <w:b/>
          <w:sz w:val="28"/>
          <w:szCs w:val="28"/>
        </w:rPr>
      </w:pPr>
    </w:p>
    <w:p w:rsidR="00643BB1" w:rsidRPr="008053CD" w:rsidRDefault="00643BB1" w:rsidP="008053CD">
      <w:pPr>
        <w:rPr>
          <w:b/>
          <w:sz w:val="28"/>
          <w:szCs w:val="28"/>
          <w:lang w:val="en-US"/>
        </w:rPr>
      </w:pPr>
      <w:hyperlink r:id="rId4" w:history="1">
        <w:r w:rsidR="008053CD" w:rsidRPr="008053CD"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</w:rPr>
          <w:t>Със Заповед №РД–02-</w:t>
        </w:r>
        <w:r w:rsidR="008053CD" w:rsidRPr="008053CD"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6</w:t>
        </w:r>
        <w:r w:rsidR="008053CD" w:rsidRPr="008053CD"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</w:rPr>
          <w:t>/26.02.2021г., считано от 25</w:t>
        </w:r>
        <w:r w:rsidRPr="008053CD"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</w:rPr>
          <w:t>.02.2021г. се разкрива</w:t>
        </w:r>
        <w:r w:rsidR="008053CD" w:rsidRPr="008053CD"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8053CD"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нов</w:t>
        </w:r>
        <w:r w:rsidR="008053CD" w:rsidRPr="008053CD"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</w:rPr>
          <w:t xml:space="preserve">и </w:t>
        </w:r>
      </w:hyperlink>
      <w:r w:rsidR="008053CD" w:rsidRPr="008053CD">
        <w:rPr>
          <w:b/>
          <w:sz w:val="28"/>
          <w:szCs w:val="28"/>
        </w:rPr>
        <w:t>ЛКК</w:t>
      </w:r>
      <w:r w:rsidRPr="008053CD">
        <w:rPr>
          <w:b/>
          <w:sz w:val="28"/>
          <w:szCs w:val="28"/>
          <w:lang w:val="en-US"/>
        </w:rPr>
        <w:t>:</w:t>
      </w:r>
    </w:p>
    <w:p w:rsidR="008053CD" w:rsidRPr="008053CD" w:rsidRDefault="008053CD" w:rsidP="008053C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3CD" w:rsidRPr="008053CD" w:rsidRDefault="008053CD" w:rsidP="008053CD">
      <w:pPr>
        <w:tabs>
          <w:tab w:val="left" w:pos="5865"/>
        </w:tabs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ab/>
      </w:r>
      <w:r w:rsidRPr="008053C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053CD" w:rsidRPr="008053CD" w:rsidRDefault="008053CD" w:rsidP="008053CD">
      <w:pPr>
        <w:tabs>
          <w:tab w:val="left" w:pos="5865"/>
          <w:tab w:val="left" w:pos="62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053CD" w:rsidRPr="008053CD" w:rsidTr="008053CD">
        <w:trPr>
          <w:trHeight w:val="32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3CD" w:rsidRPr="008053CD" w:rsidRDefault="008053CD" w:rsidP="0080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3CD" w:rsidRPr="008053CD" w:rsidRDefault="008053CD" w:rsidP="0080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3CD" w:rsidRPr="008053CD" w:rsidRDefault="008053CD" w:rsidP="0080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3CD" w:rsidRPr="008053CD" w:rsidRDefault="008053CD" w:rsidP="0080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3CD" w:rsidRPr="008053CD" w:rsidRDefault="008053CD" w:rsidP="0080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3CD" w:rsidRPr="008053CD" w:rsidRDefault="008053CD" w:rsidP="0080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3CD" w:rsidRPr="008053CD" w:rsidRDefault="008053CD" w:rsidP="0080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3CD" w:rsidRPr="008053CD" w:rsidRDefault="008053CD" w:rsidP="0080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3CD" w:rsidRPr="008053CD" w:rsidRDefault="008053CD" w:rsidP="0080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3CD" w:rsidRPr="008053CD" w:rsidRDefault="008053CD" w:rsidP="0080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053CD" w:rsidRPr="008053CD" w:rsidRDefault="008053CD" w:rsidP="00805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>регистрационен номер на лечебното заведение</w:t>
      </w:r>
    </w:p>
    <w:p w:rsidR="008053CD" w:rsidRPr="008053CD" w:rsidRDefault="008053CD" w:rsidP="008053C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3CD" w:rsidRDefault="008053CD" w:rsidP="008053C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3CD">
        <w:rPr>
          <w:rFonts w:ascii="Times New Roman" w:eastAsia="Calibri" w:hAnsi="Times New Roman" w:cs="Times New Roman"/>
          <w:b/>
          <w:sz w:val="24"/>
          <w:szCs w:val="24"/>
        </w:rPr>
        <w:t>МНОГОПРОФИЛНА БИЛНИЦА ЗА АКТИВНО ЛЕЧЕНИЕ СЪРЦЕ И МОЗЪК ЕАД ГР.ПЛЕВЕН</w:t>
      </w:r>
    </w:p>
    <w:p w:rsidR="001C4C63" w:rsidRDefault="001C4C63" w:rsidP="008053C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C63" w:rsidRPr="008053CD" w:rsidRDefault="001C4C63" w:rsidP="008053C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3CD" w:rsidRPr="008053CD" w:rsidRDefault="008053CD" w:rsidP="008053C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3CD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Специализирана лекарска консултативна комисия по </w:t>
      </w:r>
      <w:r w:rsidR="00350B32">
        <w:rPr>
          <w:rFonts w:ascii="Times New Roman" w:eastAsia="Calibri" w:hAnsi="Times New Roman" w:cs="Times New Roman"/>
          <w:b/>
          <w:sz w:val="24"/>
          <w:szCs w:val="24"/>
        </w:rPr>
        <w:t>Гръдна хирургия</w:t>
      </w:r>
    </w:p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№ 1 5 2 4 2 1 1 0 2 0 2 </w:t>
      </w:r>
      <w:r w:rsidRPr="008053CD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1 0 </w:t>
      </w:r>
      <w:r w:rsidR="00350B32">
        <w:rPr>
          <w:rFonts w:ascii="Times New Roman" w:eastAsia="Calibri" w:hAnsi="Times New Roman" w:cs="Times New Roman"/>
          <w:sz w:val="24"/>
          <w:szCs w:val="24"/>
        </w:rPr>
        <w:t>07</w:t>
      </w: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8053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bottomFromText="16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8053CD" w:rsidRPr="008053CD" w:rsidTr="008053CD">
        <w:trPr>
          <w:trHeight w:val="29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D" w:rsidRPr="008053CD" w:rsidRDefault="008053CD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D" w:rsidRPr="008053CD" w:rsidRDefault="008053CD" w:rsidP="008053C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D" w:rsidRPr="008053CD" w:rsidRDefault="00350B32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D" w:rsidRPr="008053CD" w:rsidRDefault="00350B32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8053CD" w:rsidRPr="008053CD" w:rsidRDefault="008053CD" w:rsidP="008053C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>код специалност</w:t>
      </w:r>
    </w:p>
    <w:p w:rsidR="001C4C63" w:rsidRDefault="001C4C63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C63" w:rsidRDefault="001C4C63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C63" w:rsidRDefault="001C4C63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Специализирана лекарска консултативна комисия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Хирургия</w:t>
      </w:r>
      <w:r w:rsidRPr="008053C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№ 1 5 2 4 2 1 1 0 2 0 2  1 1 0 </w:t>
      </w:r>
      <w:r w:rsidR="00350B32">
        <w:rPr>
          <w:rFonts w:ascii="Times New Roman" w:eastAsia="Calibri" w:hAnsi="Times New Roman" w:cs="Times New Roman"/>
          <w:sz w:val="24"/>
          <w:szCs w:val="24"/>
        </w:rPr>
        <w:t>61</w:t>
      </w: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1  </w:t>
      </w:r>
      <w:r w:rsidRPr="008053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bottomFromText="16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053CD" w:rsidRPr="008053CD" w:rsidTr="00350B32">
        <w:trPr>
          <w:trHeight w:val="29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CD" w:rsidRPr="008053CD" w:rsidRDefault="008053CD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CD" w:rsidRPr="008053CD" w:rsidRDefault="008053CD" w:rsidP="008053C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CD" w:rsidRPr="008053CD" w:rsidRDefault="00350B32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CD" w:rsidRPr="008053CD" w:rsidRDefault="00350B32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код специалност                               </w:t>
      </w:r>
    </w:p>
    <w:p w:rsidR="001C4C63" w:rsidRDefault="008053CD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ab/>
      </w:r>
    </w:p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ab/>
      </w:r>
      <w:r w:rsidRPr="008053CD">
        <w:rPr>
          <w:rFonts w:ascii="Times New Roman" w:eastAsia="Calibri" w:hAnsi="Times New Roman" w:cs="Times New Roman"/>
          <w:sz w:val="24"/>
          <w:szCs w:val="24"/>
        </w:rPr>
        <w:tab/>
      </w:r>
    </w:p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3CD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Специализирана лекарска консултативна комисия по </w:t>
      </w:r>
      <w:r w:rsidR="00FE6E30">
        <w:rPr>
          <w:rFonts w:ascii="Times New Roman" w:eastAsia="Calibri" w:hAnsi="Times New Roman" w:cs="Times New Roman"/>
          <w:b/>
          <w:sz w:val="24"/>
          <w:szCs w:val="24"/>
        </w:rPr>
        <w:t>Ортопедия и травматология</w:t>
      </w:r>
      <w:r w:rsidRPr="008053C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№ 1 5 2 4 2 1 1 0 2 0 2 1 1 0 </w:t>
      </w:r>
      <w:r w:rsidR="00FE6E30">
        <w:rPr>
          <w:rFonts w:ascii="Times New Roman" w:eastAsia="Calibri" w:hAnsi="Times New Roman" w:cs="Times New Roman"/>
          <w:sz w:val="24"/>
          <w:szCs w:val="24"/>
        </w:rPr>
        <w:t>44</w:t>
      </w: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8053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bottomFromText="160" w:vertAnchor="text" w:horzAnchor="margin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053CD" w:rsidRPr="008053CD" w:rsidTr="00FE6E30">
        <w:trPr>
          <w:trHeight w:val="29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CD" w:rsidRPr="008053CD" w:rsidRDefault="008053CD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CD" w:rsidRPr="008053CD" w:rsidRDefault="008053CD" w:rsidP="008053C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CD" w:rsidRPr="008053CD" w:rsidRDefault="00FE6E30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3CD" w:rsidRPr="008053CD" w:rsidRDefault="00FE6E30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код специалност                                 </w:t>
      </w:r>
    </w:p>
    <w:p w:rsidR="001C4C63" w:rsidRDefault="008053CD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ab/>
      </w:r>
    </w:p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ab/>
      </w:r>
      <w:r w:rsidRPr="008053CD">
        <w:rPr>
          <w:rFonts w:ascii="Times New Roman" w:eastAsia="Calibri" w:hAnsi="Times New Roman" w:cs="Times New Roman"/>
          <w:sz w:val="24"/>
          <w:szCs w:val="24"/>
        </w:rPr>
        <w:tab/>
      </w:r>
    </w:p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3CD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Специализирана лекарска консултативна комисия по </w:t>
      </w:r>
      <w:proofErr w:type="spellStart"/>
      <w:r w:rsidR="00FE6E30">
        <w:rPr>
          <w:rFonts w:ascii="Times New Roman" w:eastAsia="Calibri" w:hAnsi="Times New Roman" w:cs="Times New Roman"/>
          <w:b/>
          <w:sz w:val="24"/>
          <w:szCs w:val="24"/>
        </w:rPr>
        <w:t>Лъчелечение</w:t>
      </w:r>
      <w:proofErr w:type="spellEnd"/>
    </w:p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>№</w:t>
      </w:r>
      <w:r w:rsidR="00FE6E30" w:rsidRPr="00DE14C3">
        <w:rPr>
          <w:rFonts w:ascii="Times New Roman" w:eastAsia="Calibri" w:hAnsi="Times New Roman" w:cs="Times New Roman"/>
          <w:sz w:val="24"/>
          <w:szCs w:val="24"/>
        </w:rPr>
        <w:t xml:space="preserve"> 1 5 2 4 2 1 1 0 2 0 2 1 1 0 3 2</w:t>
      </w: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8053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bottomFromText="160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053CD" w:rsidRPr="008053CD" w:rsidTr="008053CD">
        <w:trPr>
          <w:trHeight w:val="29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CD" w:rsidRPr="008053CD" w:rsidRDefault="008053CD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CD" w:rsidRPr="008053CD" w:rsidRDefault="008053CD" w:rsidP="008053C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CD" w:rsidRPr="008053CD" w:rsidRDefault="008053CD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CD" w:rsidRPr="008053CD" w:rsidRDefault="00FE6E30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053CD" w:rsidRPr="008053CD" w:rsidRDefault="008053CD" w:rsidP="008053C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код специалност</w:t>
      </w:r>
    </w:p>
    <w:p w:rsidR="008053CD" w:rsidRDefault="008053CD" w:rsidP="008053C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1C4C63" w:rsidRPr="008053CD" w:rsidRDefault="001C4C63" w:rsidP="008053C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3CD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Специализирана лекарска консултативна комисия по </w:t>
      </w:r>
      <w:r w:rsidR="00920C4C">
        <w:rPr>
          <w:rFonts w:ascii="Times New Roman" w:eastAsia="Calibri" w:hAnsi="Times New Roman" w:cs="Times New Roman"/>
          <w:b/>
          <w:sz w:val="24"/>
          <w:szCs w:val="24"/>
        </w:rPr>
        <w:t>Медицинска онкология</w:t>
      </w:r>
    </w:p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>№</w:t>
      </w:r>
      <w:r w:rsidR="00920C4C">
        <w:rPr>
          <w:rFonts w:ascii="Times New Roman" w:eastAsia="Calibri" w:hAnsi="Times New Roman" w:cs="Times New Roman"/>
          <w:sz w:val="24"/>
          <w:szCs w:val="24"/>
        </w:rPr>
        <w:t xml:space="preserve"> 1 5 2 4 2 1 1 0 2 0 2 1 1 0 3 4</w:t>
      </w: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8053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53C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tbl>
      <w:tblPr>
        <w:tblpPr w:leftFromText="180" w:rightFromText="180" w:bottomFromText="160" w:vertAnchor="text" w:horzAnchor="margin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053CD" w:rsidRPr="008053CD" w:rsidTr="008053CD">
        <w:trPr>
          <w:trHeight w:val="29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CD" w:rsidRPr="008053CD" w:rsidRDefault="008053CD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CD" w:rsidRPr="008053CD" w:rsidRDefault="008053CD" w:rsidP="008053C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CD" w:rsidRPr="008053CD" w:rsidRDefault="008053CD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3CD" w:rsidRPr="008053CD" w:rsidRDefault="00920C4C" w:rsidP="008053C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8053CD" w:rsidRPr="008053CD" w:rsidRDefault="008053CD" w:rsidP="008053C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>код специалност</w:t>
      </w:r>
    </w:p>
    <w:p w:rsidR="008053CD" w:rsidRPr="008053CD" w:rsidRDefault="008053CD" w:rsidP="008053C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ab/>
      </w:r>
      <w:r w:rsidRPr="008053CD">
        <w:rPr>
          <w:rFonts w:ascii="Times New Roman" w:eastAsia="Calibri" w:hAnsi="Times New Roman" w:cs="Times New Roman"/>
          <w:sz w:val="24"/>
          <w:szCs w:val="24"/>
        </w:rPr>
        <w:tab/>
      </w:r>
    </w:p>
    <w:p w:rsidR="00643BB1" w:rsidRPr="00643BB1" w:rsidRDefault="00643BB1" w:rsidP="008053CD">
      <w:pPr>
        <w:spacing w:after="0" w:line="240" w:lineRule="auto"/>
        <w:rPr>
          <w:lang w:val="en-US"/>
        </w:rPr>
      </w:pPr>
    </w:p>
    <w:sectPr w:rsidR="00643BB1" w:rsidRPr="0064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8"/>
    <w:rsid w:val="001C4C63"/>
    <w:rsid w:val="00350B32"/>
    <w:rsid w:val="00643BB1"/>
    <w:rsid w:val="00711648"/>
    <w:rsid w:val="008053CD"/>
    <w:rsid w:val="008124BD"/>
    <w:rsid w:val="00920C4C"/>
    <w:rsid w:val="00DE14C3"/>
    <w:rsid w:val="00E94A4B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2E394E-12F1-4946-ACDE-2702DB17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zi-pleven.com/wp-content/uploads/2020/02/%D0%B7%D0%B0-%D1%81%D0%B0%D0%B9%D1%82-%D0%BF%D1%80%D0%BE%D0%BC%D0%B5%D0%BD%D0%B8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2021-02-02T13:36:00Z</dcterms:created>
  <dcterms:modified xsi:type="dcterms:W3CDTF">2021-03-02T12:54:00Z</dcterms:modified>
</cp:coreProperties>
</file>